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152" w:rsidRDefault="005C5520" w:rsidP="006D3152">
      <w:pPr>
        <w:widowControl/>
        <w:snapToGrid w:val="0"/>
        <w:jc w:val="center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D854C5">
        <w:rPr>
          <w:rFonts w:ascii="標楷體" w:eastAsia="標楷體" w:hAnsi="標楷體" w:cs="Arial"/>
          <w:color w:val="000000"/>
          <w:kern w:val="0"/>
          <w:sz w:val="32"/>
          <w:szCs w:val="32"/>
        </w:rPr>
        <w:t>新北市立文山國民中學</w:t>
      </w:r>
      <w:r w:rsidR="004B3C33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獎懲單</w:t>
      </w:r>
    </w:p>
    <w:p w:rsidR="004B3C33" w:rsidRPr="006D3152" w:rsidRDefault="006D3152" w:rsidP="006D3152">
      <w:pPr>
        <w:widowControl/>
        <w:snapToGrid w:val="0"/>
        <w:jc w:val="right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年   月   日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946"/>
        <w:gridCol w:w="770"/>
        <w:gridCol w:w="533"/>
        <w:gridCol w:w="2079"/>
        <w:gridCol w:w="2320"/>
        <w:gridCol w:w="291"/>
        <w:gridCol w:w="1525"/>
        <w:gridCol w:w="1087"/>
      </w:tblGrid>
      <w:tr w:rsidR="004B3C33" w:rsidRPr="00D854C5" w:rsidTr="0009317F">
        <w:trPr>
          <w:trHeight w:val="507"/>
          <w:jc w:val="center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54C5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54C5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54C5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獎懲具體事實</w:t>
            </w:r>
          </w:p>
        </w:tc>
        <w:tc>
          <w:tcPr>
            <w:tcW w:w="1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獎懲種類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4B3C33" w:rsidRPr="00D854C5" w:rsidTr="0009317F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B3C33" w:rsidRPr="00D854C5" w:rsidTr="0009317F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B3C33" w:rsidRPr="00D854C5" w:rsidTr="0009317F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B3C33" w:rsidRPr="00D854C5" w:rsidTr="0009317F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B3C33" w:rsidRPr="00D854C5" w:rsidTr="0009317F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B3C33" w:rsidRPr="00D854C5" w:rsidTr="0009317F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B3C33" w:rsidRPr="00D854C5" w:rsidTr="0009317F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B3C33" w:rsidRPr="00D854C5" w:rsidTr="0009317F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B3C33" w:rsidRPr="00D854C5" w:rsidTr="0009317F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B3C33" w:rsidRPr="00D854C5" w:rsidTr="0009317F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B3C33" w:rsidRPr="00D854C5" w:rsidTr="0009317F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B3C33" w:rsidRPr="00D854C5" w:rsidTr="0009317F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B3C33" w:rsidRPr="00D854C5" w:rsidTr="0009317F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B3C33" w:rsidRPr="00D854C5" w:rsidTr="0009317F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B3C33" w:rsidRPr="00D854C5" w:rsidTr="0009317F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B3C33" w:rsidRPr="00D854C5" w:rsidTr="0009317F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3C33" w:rsidRPr="00D854C5" w:rsidRDefault="004B3C33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C0734" w:rsidRPr="00D854C5" w:rsidTr="0009317F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34" w:rsidRPr="00D854C5" w:rsidRDefault="009C0734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0734" w:rsidRPr="00D854C5" w:rsidRDefault="009C0734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0734" w:rsidRPr="00D854C5" w:rsidRDefault="009C0734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3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0734" w:rsidRPr="00D854C5" w:rsidRDefault="009C0734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0734" w:rsidRPr="00D854C5" w:rsidRDefault="009C0734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0734" w:rsidRPr="00D854C5" w:rsidRDefault="009C0734" w:rsidP="004B3C3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66259" w:rsidRPr="00D854C5" w:rsidTr="009C0734">
        <w:trPr>
          <w:trHeight w:val="514"/>
          <w:jc w:val="center"/>
        </w:trPr>
        <w:tc>
          <w:tcPr>
            <w:tcW w:w="10446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6259" w:rsidRPr="00D854C5" w:rsidRDefault="00866259" w:rsidP="0086625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54C5">
              <w:rPr>
                <w:rFonts w:ascii="標楷體" w:eastAsia="標楷體" w:hAnsi="標楷體" w:cs="Cambria Math"/>
                <w:color w:val="000000"/>
                <w:kern w:val="0"/>
                <w:sz w:val="28"/>
                <w:szCs w:val="28"/>
              </w:rPr>
              <w:t>◎</w:t>
            </w:r>
            <w:r w:rsidR="004B3C33">
              <w:rPr>
                <w:rFonts w:ascii="標楷體" w:eastAsia="標楷體" w:hAnsi="標楷體" w:cs="Cambria Math" w:hint="eastAsia"/>
                <w:color w:val="000000"/>
                <w:kern w:val="0"/>
                <w:sz w:val="28"/>
                <w:szCs w:val="28"/>
              </w:rPr>
              <w:t>獎懲</w:t>
            </w:r>
            <w:proofErr w:type="gramStart"/>
            <w:r w:rsidR="004B3C33">
              <w:rPr>
                <w:rFonts w:ascii="標楷體" w:eastAsia="標楷體" w:hAnsi="標楷體" w:cs="Cambria Math" w:hint="eastAsia"/>
                <w:color w:val="000000"/>
                <w:kern w:val="0"/>
                <w:sz w:val="28"/>
                <w:szCs w:val="28"/>
              </w:rPr>
              <w:t>務</w:t>
            </w:r>
            <w:proofErr w:type="gramEnd"/>
            <w:r w:rsidR="004B3C33">
              <w:rPr>
                <w:rFonts w:ascii="標楷體" w:eastAsia="標楷體" w:hAnsi="標楷體" w:cs="Cambria Math" w:hint="eastAsia"/>
                <w:color w:val="000000"/>
                <w:kern w:val="0"/>
                <w:sz w:val="28"/>
                <w:szCs w:val="28"/>
              </w:rPr>
              <w:t>請注意教育成效，</w:t>
            </w:r>
            <w:proofErr w:type="gramStart"/>
            <w:r w:rsidR="004B3C33">
              <w:rPr>
                <w:rFonts w:ascii="標楷體" w:eastAsia="標楷體" w:hAnsi="標楷體" w:cs="Cambria Math" w:hint="eastAsia"/>
                <w:color w:val="000000"/>
                <w:kern w:val="0"/>
                <w:sz w:val="28"/>
                <w:szCs w:val="28"/>
              </w:rPr>
              <w:t>切勿浮</w:t>
            </w:r>
            <w:proofErr w:type="gramEnd"/>
            <w:r w:rsidR="004B3C33">
              <w:rPr>
                <w:rFonts w:ascii="標楷體" w:eastAsia="標楷體" w:hAnsi="標楷體" w:cs="Cambria Math" w:hint="eastAsia"/>
                <w:color w:val="000000"/>
                <w:kern w:val="0"/>
                <w:sz w:val="28"/>
                <w:szCs w:val="28"/>
              </w:rPr>
              <w:t>濫。</w:t>
            </w:r>
          </w:p>
          <w:p w:rsidR="00866259" w:rsidRPr="00D854C5" w:rsidRDefault="00866259" w:rsidP="0086625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54C5">
              <w:rPr>
                <w:rFonts w:ascii="標楷體" w:eastAsia="標楷體" w:hAnsi="標楷體" w:cs="Cambria Math"/>
                <w:color w:val="000000"/>
                <w:kern w:val="0"/>
                <w:sz w:val="28"/>
                <w:szCs w:val="28"/>
              </w:rPr>
              <w:t>◎</w:t>
            </w:r>
            <w:r w:rsidR="004B3C33">
              <w:rPr>
                <w:rFonts w:ascii="標楷體" w:eastAsia="標楷體" w:hAnsi="標楷體" w:cs="Cambria Math" w:hint="eastAsia"/>
                <w:color w:val="000000"/>
                <w:kern w:val="0"/>
                <w:sz w:val="28"/>
                <w:szCs w:val="28"/>
              </w:rPr>
              <w:t>具體事實請詳細填寫，不夠時可另</w:t>
            </w:r>
            <w:proofErr w:type="gramStart"/>
            <w:r w:rsidR="004B3C33">
              <w:rPr>
                <w:rFonts w:ascii="標楷體" w:eastAsia="標楷體" w:hAnsi="標楷體" w:cs="Cambria Math" w:hint="eastAsia"/>
                <w:color w:val="000000"/>
                <w:kern w:val="0"/>
                <w:sz w:val="28"/>
                <w:szCs w:val="28"/>
              </w:rPr>
              <w:t>加附頁</w:t>
            </w:r>
            <w:proofErr w:type="gramEnd"/>
            <w:r w:rsidR="004B3C33">
              <w:rPr>
                <w:rFonts w:ascii="標楷體" w:eastAsia="標楷體" w:hAnsi="標楷體" w:cs="Cambria Math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9C0734" w:rsidRPr="00D854C5" w:rsidTr="009C0734">
        <w:trPr>
          <w:jc w:val="center"/>
        </w:trPr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0734" w:rsidRPr="009C0734" w:rsidRDefault="009C0734" w:rsidP="0086625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C073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簽辦教師</w:t>
            </w:r>
          </w:p>
          <w:p w:rsidR="009C0734" w:rsidRPr="009C0734" w:rsidRDefault="009C0734" w:rsidP="0086625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4" w:rsidRPr="009C0734" w:rsidRDefault="00551908" w:rsidP="009C073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敬會</w:t>
            </w:r>
            <w:r w:rsidR="009C0734" w:rsidRPr="009C0734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導師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0734" w:rsidRPr="009C0734" w:rsidRDefault="009C0734" w:rsidP="0086625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C0734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生教組長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0734" w:rsidRPr="009C0734" w:rsidRDefault="009C0734" w:rsidP="0086625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C0734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學</w:t>
            </w:r>
            <w:proofErr w:type="gramStart"/>
            <w:r w:rsidRPr="009C0734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務</w:t>
            </w:r>
            <w:proofErr w:type="gramEnd"/>
            <w:r w:rsidRPr="009C0734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主任</w:t>
            </w:r>
          </w:p>
        </w:tc>
      </w:tr>
      <w:tr w:rsidR="009C0734" w:rsidRPr="00D854C5" w:rsidTr="009C0734">
        <w:trPr>
          <w:trHeight w:val="1247"/>
          <w:jc w:val="center"/>
        </w:trPr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0734" w:rsidRPr="00D854C5" w:rsidRDefault="009C0734" w:rsidP="0086625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34" w:rsidRPr="00D854C5" w:rsidRDefault="009C0734" w:rsidP="0086625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0734" w:rsidRPr="00D854C5" w:rsidRDefault="009C0734" w:rsidP="0086625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54C5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0734" w:rsidRPr="00D854C5" w:rsidRDefault="009C0734" w:rsidP="0086625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54C5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5C5520" w:rsidRPr="00D854C5" w:rsidRDefault="005C5520" w:rsidP="005C5520">
      <w:pPr>
        <w:widowControl/>
        <w:snapToGrid w:val="0"/>
        <w:rPr>
          <w:rFonts w:ascii="標楷體" w:eastAsia="標楷體" w:hAnsi="標楷體"/>
        </w:rPr>
      </w:pPr>
    </w:p>
    <w:sectPr w:rsidR="005C5520" w:rsidRPr="00D854C5" w:rsidSect="009C0734">
      <w:pgSz w:w="11906" w:h="16838"/>
      <w:pgMar w:top="1418" w:right="720" w:bottom="141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C81" w:rsidRDefault="00102C81" w:rsidP="00551908">
      <w:r>
        <w:separator/>
      </w:r>
    </w:p>
  </w:endnote>
  <w:endnote w:type="continuationSeparator" w:id="0">
    <w:p w:rsidR="00102C81" w:rsidRDefault="00102C81" w:rsidP="0055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C81" w:rsidRDefault="00102C81" w:rsidP="00551908">
      <w:r>
        <w:separator/>
      </w:r>
    </w:p>
  </w:footnote>
  <w:footnote w:type="continuationSeparator" w:id="0">
    <w:p w:rsidR="00102C81" w:rsidRDefault="00102C81" w:rsidP="00551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20"/>
    <w:rsid w:val="0009317F"/>
    <w:rsid w:val="000B322A"/>
    <w:rsid w:val="000F6F62"/>
    <w:rsid w:val="00102C81"/>
    <w:rsid w:val="001036BB"/>
    <w:rsid w:val="001F5BF0"/>
    <w:rsid w:val="002406B3"/>
    <w:rsid w:val="002D4333"/>
    <w:rsid w:val="0047659D"/>
    <w:rsid w:val="004B3C33"/>
    <w:rsid w:val="00551908"/>
    <w:rsid w:val="005651C8"/>
    <w:rsid w:val="005C5520"/>
    <w:rsid w:val="005E4E20"/>
    <w:rsid w:val="006D3152"/>
    <w:rsid w:val="00754333"/>
    <w:rsid w:val="00852C86"/>
    <w:rsid w:val="00866259"/>
    <w:rsid w:val="009C0734"/>
    <w:rsid w:val="00A57378"/>
    <w:rsid w:val="00BB4DED"/>
    <w:rsid w:val="00BE02A9"/>
    <w:rsid w:val="00C432E4"/>
    <w:rsid w:val="00CA06EB"/>
    <w:rsid w:val="00D854C5"/>
    <w:rsid w:val="00E37DEC"/>
    <w:rsid w:val="00ED51EF"/>
    <w:rsid w:val="00EE0A75"/>
    <w:rsid w:val="00F50FA7"/>
    <w:rsid w:val="00FC516A"/>
    <w:rsid w:val="00FE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EB55C"/>
  <w15:chartTrackingRefBased/>
  <w15:docId w15:val="{66BCBC97-05DD-435F-85D2-0672C357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C552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5C5520"/>
  </w:style>
  <w:style w:type="paragraph" w:styleId="a3">
    <w:name w:val="header"/>
    <w:basedOn w:val="a"/>
    <w:link w:val="a4"/>
    <w:uiPriority w:val="99"/>
    <w:unhideWhenUsed/>
    <w:rsid w:val="00551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19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1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19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122">
          <w:marLeft w:val="-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50793">
          <w:marLeft w:val="-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6155">
          <w:marLeft w:val="-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2946">
          <w:marLeft w:val="-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8706">
          <w:marLeft w:val="-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8988">
          <w:marLeft w:val="-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1149">
          <w:marLeft w:val="-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2021-08-19T05:48:00Z</dcterms:created>
  <dcterms:modified xsi:type="dcterms:W3CDTF">2021-09-06T09:07:00Z</dcterms:modified>
</cp:coreProperties>
</file>